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C5B233" w14:textId="1098AD68" w:rsidR="0054079D" w:rsidRPr="00473523" w:rsidRDefault="00E319F7" w:rsidP="00044BB2">
      <w:pPr>
        <w:jc w:val="center"/>
        <w:rPr>
          <w:rFonts w:ascii="Arial" w:hAnsi="Arial" w:cs="Arial"/>
          <w:b/>
          <w:bCs/>
          <w:sz w:val="24"/>
          <w:szCs w:val="24"/>
          <w:u w:val="single"/>
          <w:lang w:eastAsia="es-P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eastAsia="es-PE"/>
        </w:rPr>
        <w:t xml:space="preserve">SOLICITUD DE POSTULACIÓN A LA NÓMINA DE </w:t>
      </w:r>
      <w:r w:rsidR="00CB7EE2">
        <w:rPr>
          <w:rFonts w:ascii="Arial" w:hAnsi="Arial" w:cs="Arial"/>
          <w:b/>
          <w:bCs/>
          <w:sz w:val="24"/>
          <w:szCs w:val="24"/>
          <w:u w:val="single"/>
          <w:lang w:eastAsia="es-PE"/>
        </w:rPr>
        <w:t>ÁRBITROS</w:t>
      </w:r>
    </w:p>
    <w:p w14:paraId="3A51FE8F" w14:textId="576A0935" w:rsidR="0054079D" w:rsidRPr="00473523" w:rsidRDefault="0054079D" w:rsidP="009642D0">
      <w:pPr>
        <w:jc w:val="both"/>
        <w:rPr>
          <w:rFonts w:ascii="Arial" w:hAnsi="Arial" w:cs="Arial"/>
          <w:lang w:eastAsia="es-PE"/>
        </w:rPr>
      </w:pPr>
      <w:r w:rsidRPr="00473523">
        <w:rPr>
          <w:rFonts w:ascii="Arial" w:hAnsi="Arial" w:cs="Arial"/>
          <w:lang w:eastAsia="es-PE"/>
        </w:rPr>
        <w:t xml:space="preserve">Trujillo, </w:t>
      </w:r>
      <w:r w:rsidR="00E319F7">
        <w:rPr>
          <w:rFonts w:ascii="Arial" w:hAnsi="Arial" w:cs="Arial"/>
          <w:lang w:eastAsia="es-PE"/>
        </w:rPr>
        <w:t>___</w:t>
      </w:r>
      <w:r w:rsidRPr="00473523">
        <w:rPr>
          <w:rFonts w:ascii="Arial" w:hAnsi="Arial" w:cs="Arial"/>
          <w:lang w:eastAsia="es-PE"/>
        </w:rPr>
        <w:t xml:space="preserve"> de </w:t>
      </w:r>
      <w:r w:rsidR="00E319F7">
        <w:rPr>
          <w:rFonts w:ascii="Arial" w:hAnsi="Arial" w:cs="Arial"/>
          <w:lang w:eastAsia="es-PE"/>
        </w:rPr>
        <w:t>________</w:t>
      </w:r>
      <w:r w:rsidRPr="00473523">
        <w:rPr>
          <w:rFonts w:ascii="Arial" w:hAnsi="Arial" w:cs="Arial"/>
          <w:lang w:eastAsia="es-PE"/>
        </w:rPr>
        <w:t xml:space="preserve"> </w:t>
      </w:r>
      <w:proofErr w:type="spellStart"/>
      <w:r w:rsidRPr="00473523">
        <w:rPr>
          <w:rFonts w:ascii="Arial" w:hAnsi="Arial" w:cs="Arial"/>
          <w:lang w:eastAsia="es-PE"/>
        </w:rPr>
        <w:t>de</w:t>
      </w:r>
      <w:proofErr w:type="spellEnd"/>
      <w:r w:rsidRPr="00473523">
        <w:rPr>
          <w:rFonts w:ascii="Arial" w:hAnsi="Arial" w:cs="Arial"/>
          <w:lang w:eastAsia="es-PE"/>
        </w:rPr>
        <w:t xml:space="preserve"> 20</w:t>
      </w:r>
      <w:r w:rsidR="00E319F7">
        <w:rPr>
          <w:rFonts w:ascii="Arial" w:hAnsi="Arial" w:cs="Arial"/>
          <w:lang w:eastAsia="es-PE"/>
        </w:rPr>
        <w:t>__</w:t>
      </w:r>
    </w:p>
    <w:p w14:paraId="2674A45F" w14:textId="194F75C4" w:rsidR="0054079D" w:rsidRPr="00E319F7" w:rsidRDefault="0054079D" w:rsidP="009642D0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PE"/>
          <w14:ligatures w14:val="none"/>
        </w:rPr>
      </w:pPr>
      <w:r w:rsidRPr="00473523">
        <w:rPr>
          <w:rFonts w:ascii="Arial" w:hAnsi="Arial" w:cs="Arial"/>
          <w:b/>
          <w:bCs/>
          <w:lang w:eastAsia="es-PE"/>
        </w:rPr>
        <w:t>Asunto:</w:t>
      </w:r>
      <w:r w:rsidRPr="00473523">
        <w:rPr>
          <w:rFonts w:ascii="Arial" w:hAnsi="Arial" w:cs="Arial"/>
          <w:lang w:eastAsia="es-PE"/>
        </w:rPr>
        <w:t xml:space="preserve"> </w:t>
      </w:r>
      <w:r w:rsidR="00E319F7" w:rsidRPr="00E319F7">
        <w:rPr>
          <w:rFonts w:ascii="Arial" w:hAnsi="Arial" w:cs="Arial"/>
          <w:lang w:eastAsia="es-PE"/>
        </w:rPr>
        <w:t xml:space="preserve">SOLICITUD FORMAL DE INCORPORACIÓN A LA NÓMINA DE </w:t>
      </w:r>
      <w:r w:rsidR="0090495F">
        <w:rPr>
          <w:rFonts w:ascii="Arial" w:hAnsi="Arial" w:cs="Arial"/>
          <w:lang w:eastAsia="es-PE"/>
        </w:rPr>
        <w:t>ÁRBITROS</w:t>
      </w:r>
      <w:r w:rsidR="00CB7EE2">
        <w:rPr>
          <w:rFonts w:ascii="Arial" w:hAnsi="Arial" w:cs="Arial"/>
          <w:lang w:eastAsia="es-PE"/>
        </w:rPr>
        <w:t xml:space="preserve"> ESPECIALIZADOS EN CONTRATACIÓN PÚBLICA DEL TAR &amp; JRD</w:t>
      </w:r>
    </w:p>
    <w:p w14:paraId="5B298E41" w14:textId="2BB11E94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  <w:b/>
          <w:bCs/>
        </w:rPr>
        <w:t>Señores</w:t>
      </w:r>
      <w:r>
        <w:rPr>
          <w:rFonts w:ascii="Arial" w:hAnsi="Arial" w:cs="Arial"/>
          <w:b/>
          <w:bCs/>
        </w:rPr>
        <w:t xml:space="preserve"> de</w:t>
      </w:r>
      <w:r w:rsidR="00CB7EE2">
        <w:rPr>
          <w:rFonts w:ascii="Arial" w:hAnsi="Arial" w:cs="Arial"/>
          <w:b/>
          <w:bCs/>
        </w:rPr>
        <w:t>l</w:t>
      </w:r>
      <w:r w:rsidRPr="00E319F7">
        <w:rPr>
          <w:rFonts w:ascii="Arial" w:hAnsi="Arial" w:cs="Arial"/>
        </w:rPr>
        <w:t xml:space="preserve"> TRIBUNAL DE ARBITRAJE Y JUNTA DE RESOLUCIÓN DE DISPUTAS PARA LAS CONTRATACIONES PÚBLICAS (TAR &amp; JRD) Presente.</w:t>
      </w:r>
    </w:p>
    <w:p w14:paraId="64434953" w14:textId="50518593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 xml:space="preserve">Yo, </w:t>
      </w:r>
      <w:r>
        <w:rPr>
          <w:rFonts w:ascii="Arial" w:hAnsi="Arial" w:cs="Arial"/>
        </w:rPr>
        <w:t>_________________________________</w:t>
      </w:r>
      <w:r w:rsidRPr="00E319F7">
        <w:rPr>
          <w:rFonts w:ascii="Arial" w:hAnsi="Arial" w:cs="Arial"/>
        </w:rPr>
        <w:t xml:space="preserve">, identificado(a) con Documento Nacional de Identidad (DNI)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>: _______________</w:t>
      </w:r>
      <w:r w:rsidRPr="00E319F7">
        <w:rPr>
          <w:rFonts w:ascii="Arial" w:hAnsi="Arial" w:cs="Arial"/>
        </w:rPr>
        <w:t>, de profesión</w:t>
      </w:r>
      <w:r>
        <w:rPr>
          <w:rFonts w:ascii="Arial" w:hAnsi="Arial" w:cs="Arial"/>
        </w:rPr>
        <w:t xml:space="preserve"> _____________________ </w:t>
      </w:r>
      <w:r w:rsidRPr="00E319F7">
        <w:rPr>
          <w:rFonts w:ascii="Arial" w:hAnsi="Arial" w:cs="Arial"/>
        </w:rPr>
        <w:t xml:space="preserve">y Colegiatura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>: ____________</w:t>
      </w:r>
      <w:r w:rsidRPr="00E319F7">
        <w:rPr>
          <w:rFonts w:ascii="Arial" w:hAnsi="Arial" w:cs="Arial"/>
        </w:rPr>
        <w:t xml:space="preserve">, con domicilio legal en </w:t>
      </w:r>
      <w:r>
        <w:rPr>
          <w:rFonts w:ascii="Arial" w:hAnsi="Arial" w:cs="Arial"/>
        </w:rPr>
        <w:t>__________________________</w:t>
      </w:r>
      <w:r w:rsidRPr="00E319F7">
        <w:rPr>
          <w:rFonts w:ascii="Arial" w:hAnsi="Arial" w:cs="Arial"/>
        </w:rPr>
        <w:t xml:space="preserve">, con teléfono móvil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: ____________________ </w:t>
      </w:r>
      <w:r w:rsidRPr="00E319F7">
        <w:rPr>
          <w:rFonts w:ascii="Arial" w:hAnsi="Arial" w:cs="Arial"/>
        </w:rPr>
        <w:t xml:space="preserve">y correo electrónico </w:t>
      </w:r>
      <w:r>
        <w:rPr>
          <w:rFonts w:ascii="Arial" w:hAnsi="Arial" w:cs="Arial"/>
        </w:rPr>
        <w:t>________________________</w:t>
      </w:r>
      <w:r w:rsidR="009C301F">
        <w:rPr>
          <w:rFonts w:ascii="Arial" w:hAnsi="Arial" w:cs="Arial"/>
        </w:rPr>
        <w:t>___</w:t>
      </w:r>
      <w:r>
        <w:rPr>
          <w:rFonts w:ascii="Arial" w:hAnsi="Arial" w:cs="Arial"/>
        </w:rPr>
        <w:t>___________-</w:t>
      </w:r>
      <w:r w:rsidRPr="00E319F7">
        <w:rPr>
          <w:rFonts w:ascii="Arial" w:hAnsi="Arial" w:cs="Arial"/>
        </w:rPr>
        <w:t>, ante ustedes me presento y expongo:</w:t>
      </w:r>
    </w:p>
    <w:p w14:paraId="59AB8015" w14:textId="77777777" w:rsidR="009C301F" w:rsidRPr="009C301F" w:rsidRDefault="009C301F" w:rsidP="009C301F">
      <w:pPr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Que, habiendo tomado conocimiento de los requisitos del TAR &amp; JRD para la Nómina de Árbitros especializados en Contratación Pública y declarando cumplir con las exigencias de idoneidad y experiencia legal, solicito formalmente se sirvan evaluar mi postulación e incorporar al suscrito(a) a dicha Nómina.</w:t>
      </w:r>
    </w:p>
    <w:p w14:paraId="235D8191" w14:textId="77777777" w:rsidR="009C301F" w:rsidRPr="009C301F" w:rsidRDefault="009C301F" w:rsidP="009C301F">
      <w:pPr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Para tal efecto, me someto incondicionalmente al proceso de evaluación que incluya el examen de conocimientos en Arbitraje y Contratación Pública y la entrevista personal que se programen oportunamente.</w:t>
      </w:r>
    </w:p>
    <w:p w14:paraId="2C12FA2B" w14:textId="77777777" w:rsidR="00E319F7" w:rsidRPr="00E319F7" w:rsidRDefault="00E319F7" w:rsidP="00E319F7">
      <w:pPr>
        <w:rPr>
          <w:rFonts w:ascii="Arial" w:hAnsi="Arial" w:cs="Arial"/>
          <w:b/>
          <w:bCs/>
        </w:rPr>
      </w:pPr>
      <w:r w:rsidRPr="00E319F7">
        <w:rPr>
          <w:rFonts w:ascii="Arial" w:hAnsi="Arial" w:cs="Arial"/>
          <w:b/>
          <w:bCs/>
        </w:rPr>
        <w:t>I. DOCUMENTACIÓN ADJUNTA OBLIGATORIA</w:t>
      </w:r>
    </w:p>
    <w:p w14:paraId="6F140541" w14:textId="77777777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>Declaro bajo juramento que adjunto a la presente solicitud, y con carácter de obligatoriedad, la siguiente documentación:</w:t>
      </w:r>
    </w:p>
    <w:tbl>
      <w:tblPr>
        <w:tblpPr w:leftFromText="141" w:rightFromText="141" w:vertAnchor="text" w:horzAnchor="margin" w:tblpY="69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"/>
        <w:gridCol w:w="7258"/>
        <w:gridCol w:w="1211"/>
      </w:tblGrid>
      <w:tr w:rsidR="00E319F7" w:rsidRPr="00E319F7" w14:paraId="40C429DA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ABD9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N°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8238B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Documento Requerido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8759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Marque (X)</w:t>
            </w:r>
          </w:p>
        </w:tc>
      </w:tr>
      <w:tr w:rsidR="00E319F7" w:rsidRPr="00E319F7" w14:paraId="502BF499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865DBF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74226" w14:textId="00665488" w:rsidR="00E319F7" w:rsidRPr="009C301F" w:rsidRDefault="00E319F7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9C301F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Currículum Vitae (CV</w:t>
            </w:r>
            <w:r w:rsidR="009C301F" w:rsidRPr="009C301F">
              <w:rPr>
                <w:rFonts w:ascii="Arial" w:hAnsi="Arial" w:cs="Arial"/>
                <w:sz w:val="20"/>
                <w:szCs w:val="20"/>
              </w:rPr>
              <w:t xml:space="preserve"> documentado y foliado, resaltando la experiencia en Arbitraje, Contratación Pública y la especialidad relacionada con las controversias del Estado.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19CDF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05C5B721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536667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C4892" w14:textId="354CFC4B" w:rsidR="00E319F7" w:rsidRPr="00E319F7" w:rsidRDefault="00E319F7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 xml:space="preserve">Declaración Jurada (DJ) para </w:t>
            </w:r>
            <w:r w:rsidR="009C301F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Árbitros</w:t>
            </w: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 xml:space="preserve"> (En el formato oficial del TAR &amp; JRD, debidamente firmada).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8EA00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50D40F6B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F1827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E3543" w14:textId="77777777" w:rsidR="00E319F7" w:rsidRPr="00E319F7" w:rsidRDefault="00E319F7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Copia Simple del Título Profesional y Grados Académicos (si aplica).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EDFB71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5932E5FB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04EF7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2446D" w14:textId="77777777" w:rsidR="00E319F7" w:rsidRPr="00E319F7" w:rsidRDefault="00E319F7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Constancia de Habilitación Profesional vigente, emitida por el Colegio Profesional respectivo.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7FC9C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1DB4BBE8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DAB06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6BAAD" w14:textId="4E64E311" w:rsidR="00E319F7" w:rsidRPr="009C301F" w:rsidRDefault="009C301F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9C301F">
              <w:rPr>
                <w:rFonts w:ascii="Arial" w:hAnsi="Arial" w:cs="Arial"/>
                <w:sz w:val="20"/>
                <w:szCs w:val="20"/>
              </w:rPr>
              <w:t>Documentos de Soporte que acreditan la experiencia mínima de tres (3) años como Árbitro, Secretario Arbitral o Abogado especializado en Arbitraje, con acreditada experiencia en Contratación Pública y/o Derecho Administrativo.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47336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091CAC32" w14:textId="77777777" w:rsidTr="009C301F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996C3A" w14:textId="77777777" w:rsidR="00E319F7" w:rsidRPr="00E319F7" w:rsidRDefault="00E319F7" w:rsidP="009C301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9C8B5" w14:textId="77777777" w:rsidR="00E319F7" w:rsidRPr="00E319F7" w:rsidRDefault="00E319F7" w:rsidP="009C301F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Fotografía digital o impresa reciente (tamaño pasaporte).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5A737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</w:tbl>
    <w:p w14:paraId="62E58242" w14:textId="77777777" w:rsidR="00AC35C9" w:rsidRDefault="00AC35C9" w:rsidP="00FD33B9">
      <w:pPr>
        <w:spacing w:after="0"/>
        <w:jc w:val="both"/>
        <w:rPr>
          <w:rFonts w:ascii="Arial" w:hAnsi="Arial" w:cs="Arial"/>
        </w:rPr>
      </w:pPr>
    </w:p>
    <w:p w14:paraId="7927DEA3" w14:textId="2F828350" w:rsidR="00876DA4" w:rsidRPr="00876DA4" w:rsidRDefault="00876DA4" w:rsidP="00876DA4">
      <w:pPr>
        <w:jc w:val="both"/>
        <w:rPr>
          <w:rFonts w:ascii="Arial" w:hAnsi="Arial" w:cs="Arial"/>
          <w:b/>
          <w:bCs/>
        </w:rPr>
      </w:pPr>
      <w:r w:rsidRPr="00876DA4">
        <w:rPr>
          <w:rFonts w:ascii="Arial" w:hAnsi="Arial" w:cs="Arial"/>
          <w:b/>
          <w:bCs/>
        </w:rPr>
        <w:t>II. DECLARACIONES Y COMPROMISOS</w:t>
      </w:r>
    </w:p>
    <w:p w14:paraId="0DE2BBE4" w14:textId="77777777" w:rsidR="009C301F" w:rsidRPr="009C301F" w:rsidRDefault="009C301F" w:rsidP="009C301F">
      <w:pPr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Mediante la presente, DECLARO BAJO JURAMENTO y me comprometo a lo siguiente:</w:t>
      </w:r>
    </w:p>
    <w:p w14:paraId="4E4ED5D8" w14:textId="0D33B267" w:rsidR="009C301F" w:rsidRPr="009C301F" w:rsidRDefault="009C301F" w:rsidP="009C301F">
      <w:pPr>
        <w:pStyle w:val="Prrafodelista"/>
        <w:numPr>
          <w:ilvl w:val="0"/>
          <w:numId w:val="8"/>
        </w:numPr>
        <w:ind w:left="851"/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Acredito mi especialización y experiencia en materia de Contratación Pública (Obras, Servicios o Suministros) y/o Arbitraje, conforme a los requisitos mínimos establecidos por el Centro.</w:t>
      </w:r>
    </w:p>
    <w:p w14:paraId="416EAC44" w14:textId="0EF6A558" w:rsidR="009C301F" w:rsidRPr="009C301F" w:rsidRDefault="009C301F" w:rsidP="009C301F">
      <w:pPr>
        <w:pStyle w:val="Prrafodelista"/>
        <w:numPr>
          <w:ilvl w:val="0"/>
          <w:numId w:val="8"/>
        </w:numPr>
        <w:ind w:left="851"/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No me encuentro incurso(a) en ninguna de las causales de impedimento, incompatibilidad o conflicto de interés establecidas en la normativa vigente aplicable al arbitraje con Entidades del Estado.</w:t>
      </w:r>
    </w:p>
    <w:p w14:paraId="4DD37CA7" w14:textId="53478160" w:rsidR="009C301F" w:rsidRPr="009C301F" w:rsidRDefault="009C301F" w:rsidP="009C301F">
      <w:pPr>
        <w:pStyle w:val="Prrafodelista"/>
        <w:numPr>
          <w:ilvl w:val="0"/>
          <w:numId w:val="8"/>
        </w:numPr>
        <w:ind w:left="851"/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lastRenderedPageBreak/>
        <w:t>Acepto de manera incondicional el Reglamento de Arbitraje, el Código de Ética y el Reglamento de JPRD del TAR &amp; JRD, sometiéndome a las facultades disciplinarias de la Corte Superior de Arbitraje.</w:t>
      </w:r>
    </w:p>
    <w:p w14:paraId="4561E53D" w14:textId="3772B6FF" w:rsidR="009C301F" w:rsidRPr="009C301F" w:rsidRDefault="009C301F" w:rsidP="009C301F">
      <w:pPr>
        <w:pStyle w:val="Prrafodelista"/>
        <w:numPr>
          <w:ilvl w:val="0"/>
          <w:numId w:val="8"/>
        </w:numPr>
        <w:ind w:left="851"/>
        <w:jc w:val="both"/>
        <w:rPr>
          <w:rFonts w:ascii="Arial" w:hAnsi="Arial" w:cs="Arial"/>
        </w:rPr>
      </w:pPr>
      <w:r w:rsidRPr="009C301F">
        <w:rPr>
          <w:rFonts w:ascii="Arial" w:hAnsi="Arial" w:cs="Arial"/>
        </w:rPr>
        <w:t>Me comprometo a registrar la información requerida por la Secretaría Arbitral y a mantener mis datos de contacto y mi información de experiencia profesional actualizada.</w:t>
      </w:r>
    </w:p>
    <w:p w14:paraId="2D2CAA2E" w14:textId="77777777" w:rsidR="00876DA4" w:rsidRPr="00876DA4" w:rsidRDefault="00876DA4" w:rsidP="00876DA4">
      <w:pPr>
        <w:jc w:val="both"/>
        <w:rPr>
          <w:rFonts w:ascii="Arial" w:hAnsi="Arial" w:cs="Arial"/>
        </w:rPr>
      </w:pPr>
      <w:r w:rsidRPr="00876DA4">
        <w:rPr>
          <w:rFonts w:ascii="Arial" w:hAnsi="Arial" w:cs="Arial"/>
        </w:rPr>
        <w:t>Por lo expuesto, solicito a la Gerencia Titular del TAR &amp; JRD evaluar mi postulación y proceder a mi incorporación.</w:t>
      </w:r>
    </w:p>
    <w:p w14:paraId="25896B92" w14:textId="77777777" w:rsidR="00876DA4" w:rsidRPr="00876DA4" w:rsidRDefault="00876DA4" w:rsidP="00876DA4">
      <w:pPr>
        <w:jc w:val="both"/>
        <w:rPr>
          <w:rFonts w:ascii="Arial" w:hAnsi="Arial" w:cs="Arial"/>
        </w:rPr>
      </w:pPr>
      <w:r w:rsidRPr="00876DA4">
        <w:rPr>
          <w:rFonts w:ascii="Arial" w:hAnsi="Arial" w:cs="Arial"/>
        </w:rPr>
        <w:t>Atentamente,</w:t>
      </w:r>
    </w:p>
    <w:p w14:paraId="568F67BF" w14:textId="1BDF8AE4" w:rsidR="005208D3" w:rsidRDefault="005208D3" w:rsidP="009642D0">
      <w:pPr>
        <w:jc w:val="both"/>
        <w:rPr>
          <w:lang w:eastAsia="es-PE"/>
        </w:rPr>
      </w:pPr>
    </w:p>
    <w:p w14:paraId="568BF59C" w14:textId="186434A3" w:rsidR="005208D3" w:rsidRDefault="00CB7EE2" w:rsidP="009642D0">
      <w:pPr>
        <w:jc w:val="both"/>
        <w:rPr>
          <w:lang w:eastAsia="es-P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A9766" wp14:editId="7B8BD6D1">
                <wp:simplePos x="0" y="0"/>
                <wp:positionH relativeFrom="margin">
                  <wp:posOffset>1687508</wp:posOffset>
                </wp:positionH>
                <wp:positionV relativeFrom="paragraph">
                  <wp:posOffset>262890</wp:posOffset>
                </wp:positionV>
                <wp:extent cx="2015414" cy="0"/>
                <wp:effectExtent l="0" t="0" r="0" b="0"/>
                <wp:wrapNone/>
                <wp:docPr id="1015135479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5414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2D748E" id="Conector rec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2.85pt,20.7pt" to="291.5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" strokecolor="black [3213]" strokeweight="1.5pt">
                <v:stroke joinstyle="miter"/>
                <w10:wrap anchorx="margin"/>
              </v:line>
            </w:pict>
          </mc:Fallback>
        </mc:AlternateContent>
      </w:r>
    </w:p>
    <w:p w14:paraId="6A3F870B" w14:textId="78816DF4" w:rsidR="0054079D" w:rsidRPr="00473523" w:rsidRDefault="00CB7EE2" w:rsidP="00CB7EE2">
      <w:pPr>
        <w:tabs>
          <w:tab w:val="left" w:pos="426"/>
        </w:tabs>
        <w:ind w:left="2694"/>
        <w:rPr>
          <w:rFonts w:ascii="Arial" w:hAnsi="Arial" w:cs="Arial"/>
        </w:rPr>
      </w:pPr>
      <w:r>
        <w:rPr>
          <w:rFonts w:ascii="Arial" w:hAnsi="Arial" w:cs="Arial"/>
        </w:rPr>
        <w:t>Nombre y Apellidos:</w:t>
      </w:r>
      <w:r>
        <w:rPr>
          <w:rFonts w:ascii="Arial" w:hAnsi="Arial" w:cs="Arial"/>
        </w:rPr>
        <w:br/>
        <w:t>DNI:</w:t>
      </w:r>
    </w:p>
    <w:p w14:paraId="222CAFC7" w14:textId="520ABC03" w:rsidR="0054079D" w:rsidRPr="0054079D" w:rsidRDefault="0054079D" w:rsidP="0054079D"/>
    <w:p w14:paraId="276025A8" w14:textId="1BCEE990" w:rsidR="0054079D" w:rsidRPr="0054079D" w:rsidRDefault="0054079D" w:rsidP="0054079D"/>
    <w:p w14:paraId="2E9178FF" w14:textId="77777777" w:rsidR="0054079D" w:rsidRPr="0054079D" w:rsidRDefault="0054079D" w:rsidP="0054079D"/>
    <w:p w14:paraId="1DDB95BF" w14:textId="77777777" w:rsidR="0054079D" w:rsidRPr="0054079D" w:rsidRDefault="0054079D" w:rsidP="0054079D"/>
    <w:p w14:paraId="0C0C8254" w14:textId="77777777" w:rsidR="0054079D" w:rsidRPr="0054079D" w:rsidRDefault="0054079D" w:rsidP="0054079D"/>
    <w:p w14:paraId="56F07DFF" w14:textId="77777777" w:rsidR="0054079D" w:rsidRPr="0054079D" w:rsidRDefault="0054079D" w:rsidP="0054079D"/>
    <w:p w14:paraId="631E834A" w14:textId="77777777" w:rsidR="0054079D" w:rsidRPr="0054079D" w:rsidRDefault="0054079D" w:rsidP="0054079D"/>
    <w:p w14:paraId="249F9E0D" w14:textId="77777777" w:rsidR="0054079D" w:rsidRPr="0054079D" w:rsidRDefault="0054079D" w:rsidP="0054079D"/>
    <w:p w14:paraId="1A7F2F58" w14:textId="77777777" w:rsidR="0054079D" w:rsidRPr="0054079D" w:rsidRDefault="0054079D" w:rsidP="0054079D"/>
    <w:p w14:paraId="1C47F58C" w14:textId="77777777" w:rsidR="0054079D" w:rsidRPr="0054079D" w:rsidRDefault="0054079D" w:rsidP="0054079D"/>
    <w:p w14:paraId="0FA3C6A4" w14:textId="77777777" w:rsidR="0054079D" w:rsidRPr="0054079D" w:rsidRDefault="0054079D" w:rsidP="0054079D">
      <w:pPr>
        <w:jc w:val="center"/>
      </w:pPr>
    </w:p>
    <w:p w14:paraId="19083FB2" w14:textId="77777777" w:rsidR="0054079D" w:rsidRDefault="0054079D" w:rsidP="0054079D"/>
    <w:p w14:paraId="6C805964" w14:textId="77777777" w:rsidR="0054079D" w:rsidRPr="0054079D" w:rsidRDefault="0054079D" w:rsidP="0054079D">
      <w:pPr>
        <w:tabs>
          <w:tab w:val="left" w:pos="4980"/>
        </w:tabs>
      </w:pPr>
      <w:r>
        <w:tab/>
      </w:r>
    </w:p>
    <w:sectPr w:rsidR="0054079D" w:rsidRPr="0054079D" w:rsidSect="005D641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EF40EF" w14:textId="77777777" w:rsidR="00FA43E5" w:rsidRDefault="00FA43E5" w:rsidP="0054079D">
      <w:pPr>
        <w:spacing w:after="0" w:line="240" w:lineRule="auto"/>
      </w:pPr>
      <w:r>
        <w:separator/>
      </w:r>
    </w:p>
  </w:endnote>
  <w:endnote w:type="continuationSeparator" w:id="0">
    <w:p w14:paraId="5887FDA7" w14:textId="77777777" w:rsidR="00FA43E5" w:rsidRDefault="00FA43E5" w:rsidP="00540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0C8CE5" w14:textId="77777777" w:rsidR="005D641C" w:rsidRPr="005E0D41" w:rsidRDefault="005D641C" w:rsidP="005D641C">
    <w:pPr>
      <w:ind w:left="-1134"/>
      <w:rPr>
        <w:rFonts w:ascii="Times New Roman" w:hAnsi="Times New Roman" w:cs="Times New Roman"/>
        <w:color w:val="000000" w:themeColor="text1"/>
      </w:rPr>
    </w:pPr>
    <w:r w:rsidRPr="005E0D41">
      <w:rPr>
        <w:rFonts w:ascii="Times New Roman" w:hAnsi="Times New Roman" w:cs="Times New Roman"/>
        <w:color w:val="000000" w:themeColor="text1"/>
      </w:rPr>
      <w:t>Calle Los Cipreses 468, Of. 205 – 206, Urb. Fátima, Víctor Larco Herrera, Trujillo – La Libertad</w:t>
    </w:r>
    <w:r w:rsidRPr="005E0D41">
      <w:rPr>
        <w:rFonts w:ascii="Times New Roman" w:hAnsi="Times New Roman" w:cs="Times New Roman"/>
        <w:color w:val="000000" w:themeColor="text1"/>
      </w:rPr>
      <w:br/>
    </w:r>
    <w:hyperlink r:id="rId1" w:history="1">
      <w:r w:rsidRPr="005E0D41">
        <w:rPr>
          <w:rStyle w:val="Hipervnculo"/>
          <w:rFonts w:ascii="Times New Roman" w:hAnsi="Times New Roman" w:cs="Times New Roman"/>
        </w:rPr>
        <w:t>mesadepartes@tarjrd.com</w:t>
      </w:r>
    </w:hyperlink>
    <w:r w:rsidRPr="005E0D41">
      <w:rPr>
        <w:rFonts w:ascii="Times New Roman" w:hAnsi="Times New Roman" w:cs="Times New Roman"/>
        <w:color w:val="000000" w:themeColor="text1"/>
      </w:rPr>
      <w:br/>
      <w:t>www.tarjrd.com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1CD6AA" w14:textId="77777777" w:rsidR="00FA43E5" w:rsidRDefault="00FA43E5" w:rsidP="0054079D">
      <w:pPr>
        <w:spacing w:after="0" w:line="240" w:lineRule="auto"/>
      </w:pPr>
      <w:r>
        <w:separator/>
      </w:r>
    </w:p>
  </w:footnote>
  <w:footnote w:type="continuationSeparator" w:id="0">
    <w:p w14:paraId="17DB0007" w14:textId="77777777" w:rsidR="00FA43E5" w:rsidRDefault="00FA43E5" w:rsidP="00540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F2BD" w14:textId="77777777" w:rsidR="0054079D" w:rsidRDefault="00000000">
    <w:pPr>
      <w:pStyle w:val="Encabezado"/>
    </w:pPr>
    <w:r>
      <w:rPr>
        <w:noProof/>
      </w:rPr>
      <w:pict w14:anchorId="495A11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3" o:spid="_x0000_s1035" type="#_x0000_t75" style="position:absolute;margin-left:0;margin-top:0;width:719.9pt;height:404.95pt;z-index:-25165209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184E6" w14:textId="77777777" w:rsidR="0054079D" w:rsidRDefault="0054079D">
    <w:pPr>
      <w:pStyle w:val="Encabezado"/>
    </w:pPr>
    <w:r>
      <w:rPr>
        <w:rFonts w:ascii="Arial" w:hAnsi="Arial" w:cs="Arial"/>
        <w:noProof/>
        <w:color w:val="1B1C1D"/>
      </w:rPr>
      <w:drawing>
        <wp:anchor distT="0" distB="0" distL="114300" distR="114300" simplePos="0" relativeHeight="251669504" behindDoc="0" locked="0" layoutInCell="1" allowOverlap="1" wp14:anchorId="1F5368DD" wp14:editId="5DEA9FC1">
          <wp:simplePos x="0" y="0"/>
          <wp:positionH relativeFrom="leftMargin">
            <wp:posOffset>107699</wp:posOffset>
          </wp:positionH>
          <wp:positionV relativeFrom="paragraph">
            <wp:posOffset>-364150</wp:posOffset>
          </wp:positionV>
          <wp:extent cx="777240" cy="840740"/>
          <wp:effectExtent l="0" t="0" r="3810" b="0"/>
          <wp:wrapSquare wrapText="bothSides"/>
          <wp:docPr id="866948759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200559" name="Imagen 2" descr="Logotipo, nombre de la empresa&#10;&#10;Descripción generada automáticamente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985" t="6356" r="32079" b="24566"/>
                  <a:stretch/>
                </pic:blipFill>
                <pic:spPr bwMode="auto">
                  <a:xfrm>
                    <a:off x="0" y="0"/>
                    <a:ext cx="777240" cy="840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ascii="Arial" w:hAnsi="Arial" w:cs="Arial"/>
        <w:noProof/>
        <w:color w:val="1B1C1D"/>
      </w:rPr>
      <w:pict w14:anchorId="0CFF9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4" o:spid="_x0000_s1036" type="#_x0000_t75" style="position:absolute;margin-left:0;margin-top:0;width:719.9pt;height:404.95pt;z-index:-251651072;mso-position-horizontal:center;mso-position-horizontal-relative:margin;mso-position-vertical:center;mso-position-vertical-relative:margin" o:allowincell="f">
          <v:imagedata r:id="rId3" o:title="MARCA DE AGUA" gain="19661f" blacklevel="22938f"/>
          <w10:wrap anchorx="margin" anchory="margin"/>
        </v:shape>
      </w:pict>
    </w:r>
    <w:r>
      <w:rPr>
        <w:rFonts w:ascii="Arial" w:hAnsi="Arial" w:cs="Arial"/>
        <w:noProof/>
        <w:color w:val="1B1C1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40A553C" wp14:editId="18423A57">
              <wp:simplePos x="0" y="0"/>
              <wp:positionH relativeFrom="page">
                <wp:align>left</wp:align>
              </wp:positionH>
              <wp:positionV relativeFrom="paragraph">
                <wp:posOffset>-457835</wp:posOffset>
              </wp:positionV>
              <wp:extent cx="7607763" cy="1181844"/>
              <wp:effectExtent l="0" t="0" r="12700" b="37465"/>
              <wp:wrapNone/>
              <wp:docPr id="533661486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00FF1" id="Rectángulo 1" o:spid="_x0000_s1026" style="position:absolute;margin-left:0;margin-top:-36.05pt;width:599.05pt;height:93.0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GXHobL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C325F" w14:textId="77777777" w:rsidR="0054079D" w:rsidRDefault="00000000">
    <w:pPr>
      <w:pStyle w:val="Encabezado"/>
    </w:pPr>
    <w:r>
      <w:rPr>
        <w:noProof/>
      </w:rPr>
      <w:pict w14:anchorId="317588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2" o:spid="_x0000_s1034" type="#_x0000_t75" style="position:absolute;margin-left:0;margin-top:0;width:719.9pt;height:404.95pt;z-index:-25165312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C2233"/>
    <w:multiLevelType w:val="multilevel"/>
    <w:tmpl w:val="6B36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732EF"/>
    <w:multiLevelType w:val="hybridMultilevel"/>
    <w:tmpl w:val="80222F22"/>
    <w:lvl w:ilvl="0" w:tplc="A830E1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83B8C"/>
    <w:multiLevelType w:val="multilevel"/>
    <w:tmpl w:val="4FC0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7E107E"/>
    <w:multiLevelType w:val="multilevel"/>
    <w:tmpl w:val="C5BAF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1D0C13"/>
    <w:multiLevelType w:val="multilevel"/>
    <w:tmpl w:val="D4021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7F3FCB"/>
    <w:multiLevelType w:val="multilevel"/>
    <w:tmpl w:val="31364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5D3B71"/>
    <w:multiLevelType w:val="hybridMultilevel"/>
    <w:tmpl w:val="B56441E0"/>
    <w:lvl w:ilvl="0" w:tplc="DB8E7A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49011D"/>
    <w:multiLevelType w:val="hybridMultilevel"/>
    <w:tmpl w:val="35A08DB8"/>
    <w:lvl w:ilvl="0" w:tplc="21588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834943">
    <w:abstractNumId w:val="4"/>
  </w:num>
  <w:num w:numId="2" w16cid:durableId="1924097607">
    <w:abstractNumId w:val="6"/>
  </w:num>
  <w:num w:numId="3" w16cid:durableId="1135874078">
    <w:abstractNumId w:val="3"/>
  </w:num>
  <w:num w:numId="4" w16cid:durableId="1521822711">
    <w:abstractNumId w:val="1"/>
  </w:num>
  <w:num w:numId="5" w16cid:durableId="1464739343">
    <w:abstractNumId w:val="0"/>
  </w:num>
  <w:num w:numId="6" w16cid:durableId="2082746829">
    <w:abstractNumId w:val="5"/>
  </w:num>
  <w:num w:numId="7" w16cid:durableId="1587812169">
    <w:abstractNumId w:val="2"/>
  </w:num>
  <w:num w:numId="8" w16cid:durableId="6842896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9D"/>
    <w:rsid w:val="000242D5"/>
    <w:rsid w:val="000427A5"/>
    <w:rsid w:val="00044BB2"/>
    <w:rsid w:val="002370E2"/>
    <w:rsid w:val="002807EC"/>
    <w:rsid w:val="002F5B60"/>
    <w:rsid w:val="00473523"/>
    <w:rsid w:val="005208D3"/>
    <w:rsid w:val="0054079D"/>
    <w:rsid w:val="00577D83"/>
    <w:rsid w:val="005D641C"/>
    <w:rsid w:val="005F7A98"/>
    <w:rsid w:val="006A4DCB"/>
    <w:rsid w:val="007F4F60"/>
    <w:rsid w:val="00876DA4"/>
    <w:rsid w:val="00877F71"/>
    <w:rsid w:val="0090495F"/>
    <w:rsid w:val="009642D0"/>
    <w:rsid w:val="009C301F"/>
    <w:rsid w:val="009C62D3"/>
    <w:rsid w:val="00A30FED"/>
    <w:rsid w:val="00AC35C9"/>
    <w:rsid w:val="00B151C6"/>
    <w:rsid w:val="00B23333"/>
    <w:rsid w:val="00CB7EE2"/>
    <w:rsid w:val="00E319F7"/>
    <w:rsid w:val="00EC217B"/>
    <w:rsid w:val="00FA43E5"/>
    <w:rsid w:val="00FD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4CFE4"/>
  <w15:chartTrackingRefBased/>
  <w15:docId w15:val="{97B19487-50F5-4215-BED7-49535091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407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5407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079D"/>
  </w:style>
  <w:style w:type="paragraph" w:styleId="Piedepgina">
    <w:name w:val="footer"/>
    <w:basedOn w:val="Normal"/>
    <w:link w:val="Piedepgina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079D"/>
  </w:style>
  <w:style w:type="character" w:customStyle="1" w:styleId="Ttulo2Car">
    <w:name w:val="Título 2 Car"/>
    <w:basedOn w:val="Fuentedeprrafopredeter"/>
    <w:link w:val="Ttulo2"/>
    <w:uiPriority w:val="9"/>
    <w:rsid w:val="0054079D"/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54079D"/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40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styleId="Prrafodelista">
    <w:name w:val="List Paragraph"/>
    <w:basedOn w:val="Normal"/>
    <w:uiPriority w:val="34"/>
    <w:qFormat/>
    <w:rsid w:val="009642D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D33B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3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5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sadepartes@tarj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488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Lucano</dc:creator>
  <cp:keywords/>
  <dc:description/>
  <cp:lastModifiedBy>Ronald Lucano</cp:lastModifiedBy>
  <cp:revision>11</cp:revision>
  <cp:lastPrinted>2025-10-13T20:36:00Z</cp:lastPrinted>
  <dcterms:created xsi:type="dcterms:W3CDTF">2025-10-09T20:52:00Z</dcterms:created>
  <dcterms:modified xsi:type="dcterms:W3CDTF">2025-10-30T04:13:00Z</dcterms:modified>
</cp:coreProperties>
</file>